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76D0" w14:textId="77777777" w:rsidR="0065699C" w:rsidRPr="0044121E" w:rsidRDefault="0065699C" w:rsidP="00AF2889">
      <w:pPr>
        <w:pageBreakBefore/>
        <w:spacing w:after="0" w:line="240" w:lineRule="auto"/>
        <w:ind w:left="4320" w:firstLine="720"/>
        <w:contextualSpacing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44121E">
        <w:rPr>
          <w:rFonts w:eastAsia="Times New Roman" w:cstheme="minorHAnsi"/>
          <w:b/>
          <w:bCs/>
          <w:sz w:val="24"/>
          <w:szCs w:val="24"/>
          <w:lang w:eastAsia="el-GR"/>
        </w:rPr>
        <w:t>ΗΜΕΡΟΜΗΝΙΑ :................................................</w:t>
      </w:r>
    </w:p>
    <w:p w14:paraId="5A1DBF5C" w14:textId="773025C2" w:rsidR="00AF2889" w:rsidRPr="0044121E" w:rsidRDefault="00BD0BAC" w:rsidP="00AF288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bCs/>
          <w:sz w:val="24"/>
          <w:szCs w:val="24"/>
          <w:lang w:eastAsia="el-GR"/>
        </w:rPr>
      </w:pPr>
      <w:proofErr w:type="spellStart"/>
      <w:r w:rsidRPr="0044121E">
        <w:rPr>
          <w:rFonts w:eastAsia="Times New Roman" w:cstheme="minorHAnsi"/>
          <w:b/>
          <w:bCs/>
          <w:sz w:val="24"/>
          <w:szCs w:val="24"/>
          <w:lang w:eastAsia="el-GR"/>
        </w:rPr>
        <w:t>Αρ</w:t>
      </w:r>
      <w:proofErr w:type="spellEnd"/>
      <w:r w:rsidRPr="0044121E">
        <w:rPr>
          <w:rFonts w:eastAsia="Times New Roman" w:cstheme="minorHAnsi"/>
          <w:b/>
          <w:bCs/>
          <w:sz w:val="24"/>
          <w:szCs w:val="24"/>
          <w:lang w:eastAsia="el-GR"/>
        </w:rPr>
        <w:t>. πρωτ.: …………………………………………………….</w:t>
      </w:r>
    </w:p>
    <w:p w14:paraId="797E9D30" w14:textId="77777777" w:rsidR="00BD0BAC" w:rsidRDefault="00BD0BAC" w:rsidP="00562D3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sz w:val="24"/>
          <w:szCs w:val="24"/>
          <w:lang w:eastAsia="el-GR"/>
        </w:rPr>
      </w:pPr>
    </w:p>
    <w:p w14:paraId="22BB2E57" w14:textId="72BDE171" w:rsidR="00AF2889" w:rsidRDefault="00AF2889" w:rsidP="00562D3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ΠΡΟΣ: ΤΟ ΔΗΜΟ ΚΑΤΕΡΙΝΗΣ</w:t>
      </w:r>
    </w:p>
    <w:p w14:paraId="2FAA8AAB" w14:textId="77777777" w:rsidR="00562D39" w:rsidRDefault="00562D39" w:rsidP="00562D3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sz w:val="24"/>
          <w:szCs w:val="24"/>
          <w:lang w:eastAsia="el-GR"/>
        </w:rPr>
      </w:pPr>
    </w:p>
    <w:p w14:paraId="01ED7316" w14:textId="77777777" w:rsidR="0065699C" w:rsidRPr="00AF2889" w:rsidRDefault="0065699C" w:rsidP="00562D3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ΑΙΤΗΣΗ ΧΟΡΗΓΗΣΗΣ ΟΙΚΟΝΟΜΙΚΗΣ ΕΝΙΣΧΥΣΗΣ</w:t>
      </w:r>
    </w:p>
    <w:p w14:paraId="0D64BE4E" w14:textId="77777777" w:rsidR="0065699C" w:rsidRPr="00AF2889" w:rsidRDefault="0065699C" w:rsidP="00562D3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ΣΤΟΥΣ ΠΛΗΓΕΝΤΕΣ ΤΟΥ ΔΗΜΟΥ</w:t>
      </w:r>
      <w:r w:rsidR="00AF2889">
        <w:rPr>
          <w:rFonts w:eastAsia="Times New Roman" w:cstheme="minorHAnsi"/>
          <w:b/>
          <w:sz w:val="24"/>
          <w:szCs w:val="24"/>
          <w:lang w:eastAsia="el-GR"/>
        </w:rPr>
        <w:t xml:space="preserve"> ΚΑΤΕΡΙΝΗΣ</w:t>
      </w:r>
    </w:p>
    <w:p w14:paraId="6CE5695D" w14:textId="2FC6D08D" w:rsidR="0065699C" w:rsidRDefault="0065699C" w:rsidP="00562D3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 xml:space="preserve">ΓΙΑ ΤΗ ΦΥΣΙΚΗ ΚΑΤΑΣΤΡΟΦΗ </w:t>
      </w:r>
      <w:r w:rsidR="00463D4F">
        <w:rPr>
          <w:rFonts w:eastAsia="Times New Roman" w:cstheme="minorHAnsi"/>
          <w:b/>
          <w:sz w:val="24"/>
          <w:szCs w:val="24"/>
          <w:lang w:eastAsia="el-GR"/>
        </w:rPr>
        <w:t>ΣΤΙΣ 4 &amp; 5 ΜΑΡΤΙΟΥ 2024</w:t>
      </w:r>
    </w:p>
    <w:p w14:paraId="3807FA04" w14:textId="77777777" w:rsidR="00AF2889" w:rsidRPr="00AF2889" w:rsidRDefault="00AF2889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tbl>
      <w:tblPr>
        <w:tblW w:w="1092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88"/>
        <w:gridCol w:w="3293"/>
        <w:gridCol w:w="2906"/>
        <w:gridCol w:w="2633"/>
      </w:tblGrid>
      <w:tr w:rsidR="0065699C" w:rsidRPr="0014223F" w14:paraId="6409F047" w14:textId="77777777" w:rsidTr="00562D39">
        <w:trPr>
          <w:trHeight w:val="601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50F2E37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ΕΠΩΝΥΜΟ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CC7C0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7ED70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CAF9D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470519C3" w14:textId="77777777" w:rsidTr="00562D39">
        <w:trPr>
          <w:trHeight w:val="682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6C53B041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 ΠΑΤΕΡΑ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D8CFF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6F550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Α.Φ.Μ. /Δ.Ο.Υ.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E06BA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3C45C5B6" w14:textId="77777777" w:rsidTr="00562D39">
        <w:trPr>
          <w:trHeight w:val="550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9BA21FC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 ΜΗΤΕΡΑΣ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699B6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3BACD" w14:textId="43A7FF56" w:rsidR="0065699C" w:rsidRPr="003F7311" w:rsidRDefault="00BD0BA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ΑΡΙΘΜΟΣ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22296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441F91A5" w14:textId="77777777" w:rsidTr="00562D39">
        <w:trPr>
          <w:trHeight w:val="500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BBE9C46" w14:textId="77777777" w:rsidR="003F7311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ΗΜΕΡΟΜΗΝΙΑ ΓΕΝΝΗΣΗΣ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E1C5F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3346B" w14:textId="77777777" w:rsidR="003F7311" w:rsidRDefault="0065699C" w:rsidP="003F73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ΔΙΕΥΘΥΝΣΗ/Τ.Κ./ΠΕΡΙΟΧΗ</w:t>
            </w:r>
          </w:p>
          <w:p w14:paraId="62CEA06C" w14:textId="77777777" w:rsidR="0065699C" w:rsidRPr="003F7311" w:rsidRDefault="0065699C" w:rsidP="003F7311">
            <w:pPr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D27E0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70EE78C7" w14:textId="77777777" w:rsidTr="00562D39">
        <w:trPr>
          <w:trHeight w:val="638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A23358B" w14:textId="77777777" w:rsidR="00740D9B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Email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9DDBB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C064E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ΣΤΑΘΕΡΟ ΤΗΛΕΦΩΝΟ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AC117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0AFF0D3E" w14:textId="77777777" w:rsidTr="00562D39">
        <w:trPr>
          <w:trHeight w:val="500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079C59F1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ΑΡ. ΤΑΥΤΟΤΗΤΑΣ/ ΔΙΑΒΑΤΗΡΙΟΥ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3188B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1437F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ΚΙΝΗΤΟ ΤΗΛ.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C71F0C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14:paraId="704BA8AA" w14:textId="77777777" w:rsidTr="00562D39">
        <w:trPr>
          <w:trHeight w:val="1004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75ABBCFE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ΑΡ. ΙΒΑΝ/ ΤΡΑΠΕΖΑ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E4253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5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35346" w14:textId="65672CC2" w:rsidR="0065699C" w:rsidRPr="0044121E" w:rsidRDefault="0065699C" w:rsidP="0044121E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44121E">
              <w:rPr>
                <w:rFonts w:eastAsia="Times New Roman" w:cstheme="minorHAnsi"/>
                <w:b/>
                <w:bCs/>
                <w:lang w:eastAsia="el-GR"/>
              </w:rPr>
              <w:t xml:space="preserve">ΧΡΗΣΤΗΣ ΑΚΙΝΗΤΟΥ </w:t>
            </w:r>
            <w:r w:rsidR="0044121E" w:rsidRPr="0044121E">
              <w:rPr>
                <w:rFonts w:eastAsia="Times New Roman" w:cstheme="minorHAnsi"/>
                <w:b/>
                <w:bCs/>
                <w:lang w:eastAsia="el-GR"/>
              </w:rPr>
              <w:t xml:space="preserve"> (Επιλέξτε)</w:t>
            </w:r>
          </w:p>
          <w:p w14:paraId="265E9E91" w14:textId="21172F4B" w:rsidR="0065699C" w:rsidRPr="003F7311" w:rsidRDefault="00BD0BAC" w:rsidP="00D74584">
            <w:pPr>
              <w:spacing w:before="100" w:beforeAutospacing="1" w:after="0" w:line="240" w:lineRule="auto"/>
              <w:rPr>
                <w:rFonts w:eastAsia="Times New Roman" w:cstheme="minorHAnsi"/>
                <w:lang w:eastAsia="el-GR"/>
              </w:rPr>
            </w:pPr>
            <w:r w:rsidRPr="00BD0BAC">
              <w:rPr>
                <w:rFonts w:eastAsia="Times New Roman" w:cstheme="minorHAnsi"/>
                <w:b/>
                <w:bCs/>
                <w:lang w:eastAsia="el-GR"/>
              </w:rPr>
              <w:t>Α.</w:t>
            </w:r>
            <w:r>
              <w:rPr>
                <w:rFonts w:eastAsia="Times New Roman" w:cstheme="minorHAnsi"/>
                <w:lang w:eastAsia="el-GR"/>
              </w:rPr>
              <w:t xml:space="preserve"> </w:t>
            </w:r>
            <w:r w:rsidR="0065699C" w:rsidRPr="003F7311">
              <w:rPr>
                <w:rFonts w:eastAsia="Times New Roman" w:cstheme="minorHAnsi"/>
                <w:lang w:eastAsia="el-GR"/>
              </w:rPr>
              <w:t xml:space="preserve">ΙΔΙΟΚΤΗΤΗΣ </w:t>
            </w:r>
            <w:r w:rsidR="00AF2889" w:rsidRPr="003F7311">
              <w:rPr>
                <w:rFonts w:eastAsia="Times New Roman" w:cstheme="minorHAnsi"/>
                <w:lang w:eastAsia="el-GR"/>
              </w:rPr>
              <w:t xml:space="preserve">     </w:t>
            </w:r>
            <w:r w:rsidR="0065699C" w:rsidRPr="003F7311">
              <w:rPr>
                <w:rFonts w:eastAsia="Times New Roman" w:cstheme="minorHAnsi"/>
                <w:lang w:eastAsia="el-GR"/>
              </w:rPr>
              <w:t>□</w:t>
            </w:r>
          </w:p>
          <w:p w14:paraId="16F5D727" w14:textId="4ED5BDC7" w:rsidR="0065699C" w:rsidRPr="003F7311" w:rsidRDefault="00BD0BA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BD0BAC">
              <w:rPr>
                <w:rFonts w:eastAsia="Times New Roman" w:cstheme="minorHAnsi"/>
                <w:b/>
                <w:bCs/>
                <w:lang w:eastAsia="el-GR"/>
              </w:rPr>
              <w:t>Β.</w:t>
            </w:r>
            <w:r>
              <w:rPr>
                <w:rFonts w:eastAsia="Times New Roman" w:cstheme="minorHAnsi"/>
                <w:lang w:eastAsia="el-GR"/>
              </w:rPr>
              <w:t xml:space="preserve"> </w:t>
            </w:r>
            <w:r w:rsidR="0065699C" w:rsidRPr="003F7311">
              <w:rPr>
                <w:rFonts w:eastAsia="Times New Roman" w:cstheme="minorHAnsi"/>
                <w:lang w:eastAsia="el-GR"/>
              </w:rPr>
              <w:t>ΕΝΟΙΚΙΑΣΤΗΣ Η ' ΠΑΡΑΧΩΡΗΣΙΟΥΧΟΣ</w:t>
            </w:r>
            <w:r w:rsidR="00AF2889" w:rsidRPr="003F7311">
              <w:rPr>
                <w:rFonts w:eastAsia="Times New Roman" w:cstheme="minorHAnsi"/>
                <w:lang w:eastAsia="el-GR"/>
              </w:rPr>
              <w:t xml:space="preserve">         </w:t>
            </w:r>
            <w:r w:rsidR="0065699C" w:rsidRPr="003F7311">
              <w:rPr>
                <w:rFonts w:eastAsia="Times New Roman" w:cstheme="minorHAnsi"/>
                <w:lang w:eastAsia="el-GR"/>
              </w:rPr>
              <w:t>□</w:t>
            </w:r>
          </w:p>
        </w:tc>
      </w:tr>
      <w:tr w:rsidR="0065699C" w:rsidRPr="0014223F" w14:paraId="2C267A0D" w14:textId="77777777" w:rsidTr="00BD0BAC">
        <w:trPr>
          <w:trHeight w:val="1136"/>
          <w:tblCellSpacing w:w="0" w:type="dxa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1927620" w14:textId="77777777" w:rsidR="00740D9B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ΟΝΟΜΑΤΕΠΩΝΥΜΟ ΙΔΙΟΚΤΗΤΗ</w:t>
            </w:r>
          </w:p>
          <w:p w14:paraId="73B164B3" w14:textId="01392254" w:rsidR="00BD0BAC" w:rsidRDefault="00BD0BA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(στην περίπτωση Β)</w:t>
            </w:r>
          </w:p>
          <w:p w14:paraId="0ACA608D" w14:textId="77777777" w:rsidR="003F7311" w:rsidRPr="003F7311" w:rsidRDefault="003F7311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6BA2C" w14:textId="77777777"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0A115" w14:textId="77777777" w:rsidR="0065699C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ΚΙΝΗΤΟ ΤΗΛΕΦΩΝΟ ΙΔΙΟΚΤΗΤΗ</w:t>
            </w:r>
          </w:p>
          <w:p w14:paraId="1EE188F3" w14:textId="77777777" w:rsidR="00BD0BAC" w:rsidRPr="00BD0BAC" w:rsidRDefault="00BD0BAC" w:rsidP="00BD0BAC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BD0BAC">
              <w:rPr>
                <w:rFonts w:eastAsia="Times New Roman" w:cstheme="minorHAnsi"/>
                <w:lang w:eastAsia="el-GR"/>
              </w:rPr>
              <w:t>(στην περίπτωση Β)</w:t>
            </w:r>
          </w:p>
          <w:p w14:paraId="7E80DF41" w14:textId="42C43FBA" w:rsidR="00BD0BAC" w:rsidRPr="003F7311" w:rsidRDefault="00BD0BA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1C670" w14:textId="77777777"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</w:tbl>
    <w:p w14:paraId="36049AAC" w14:textId="30F20B2D" w:rsidR="00952967" w:rsidRDefault="00BD0BAC" w:rsidP="00952967">
      <w:p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Α. </w:t>
      </w:r>
      <w:r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ΣΤΟΙΧΕΙΑ ΑΙΤΟΥΜΕΝΟ </w:t>
      </w:r>
      <w:r w:rsidR="0065699C"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>:</w:t>
      </w:r>
    </w:p>
    <w:p w14:paraId="69AE8968" w14:textId="7685437A" w:rsidR="0065699C" w:rsidRPr="00952967" w:rsidRDefault="0065699C" w:rsidP="00952967">
      <w:pPr>
        <w:spacing w:after="0" w:line="30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>Παρακαλείσθε όπως μου καταβάλλετε την κάτωθι οικονομική ενίσχυση για την πληγείσα κατοικία μου (όπως έχει προβλεφθεί νομοθετικά) στη Δημοτική Ενότητα .................</w:t>
      </w:r>
      <w:r w:rsidR="00952967">
        <w:rPr>
          <w:rFonts w:eastAsia="Times New Roman" w:cstheme="minorHAnsi"/>
          <w:sz w:val="24"/>
          <w:szCs w:val="24"/>
          <w:lang w:eastAsia="el-GR"/>
        </w:rPr>
        <w:t xml:space="preserve">..................................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του Δήμου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Κατερίνης </w:t>
      </w:r>
      <w:r w:rsidR="00463D4F">
        <w:rPr>
          <w:rFonts w:eastAsia="Times New Roman" w:cstheme="minorHAnsi"/>
          <w:sz w:val="24"/>
          <w:szCs w:val="24"/>
          <w:lang w:eastAsia="el-GR"/>
        </w:rPr>
        <w:t>από τη φυσική καταστροφή στις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463D4F">
        <w:rPr>
          <w:rFonts w:eastAsia="Times New Roman" w:cstheme="minorHAnsi"/>
          <w:b/>
          <w:sz w:val="24"/>
          <w:szCs w:val="24"/>
          <w:lang w:eastAsia="el-GR"/>
        </w:rPr>
        <w:t>4 &amp; 5 Μαρτίου 2024.</w:t>
      </w:r>
    </w:p>
    <w:p w14:paraId="67DA3B36" w14:textId="15B1F0B8" w:rsidR="0065699C" w:rsidRDefault="00BD0BAC" w:rsidP="00AF2889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Β. </w:t>
      </w:r>
      <w:r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>ΕΙΔΟΣ ΑΙΤΟΥΜΕΝΗΣ ΟΙΚΟΝΟΜΙΚΗΣ ΕΝΙΣΧΥΣΗΣ</w:t>
      </w:r>
      <w:r w:rsidR="0065699C"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 </w:t>
      </w:r>
      <w:r w:rsidR="0065699C" w:rsidRPr="00BD0BAC">
        <w:rPr>
          <w:rFonts w:eastAsia="Times New Roman" w:cstheme="minorHAnsi"/>
          <w:bCs/>
          <w:sz w:val="24"/>
          <w:szCs w:val="24"/>
          <w:u w:val="single"/>
          <w:lang w:eastAsia="el-GR"/>
        </w:rPr>
        <w:t>(επιλέξτε με Χ την κατηγορία που σας άφορα):</w:t>
      </w:r>
    </w:p>
    <w:p w14:paraId="557E7803" w14:textId="40660925" w:rsidR="00BD0BAC" w:rsidRPr="00AF2889" w:rsidRDefault="00BD0BAC" w:rsidP="00AF2889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highlight w:val="lightGray"/>
          <w:u w:val="single"/>
          <w:lang w:eastAsia="el-GR"/>
        </w:rPr>
        <w:t>1. ΕΠΙΔΟΜΑ ΠΡΩΤΩΝ ΒΙΟΤΙΚΩΝ ΑΝΑΓΚΩΝ *</w:t>
      </w:r>
    </w:p>
    <w:p w14:paraId="3A1E7E0E" w14:textId="44A8D516"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 ενίσχυση, ποσού </w:t>
      </w:r>
      <w:r w:rsidR="00BD0BAC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για την πληγείσα </w:t>
      </w:r>
      <w:r w:rsidRPr="00BD0BAC">
        <w:rPr>
          <w:rFonts w:eastAsia="Times New Roman" w:cstheme="minorHAnsi"/>
          <w:b/>
          <w:bCs/>
          <w:sz w:val="24"/>
          <w:szCs w:val="24"/>
          <w:lang w:eastAsia="el-GR"/>
        </w:rPr>
        <w:t>κύρια κατοικία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μου.</w:t>
      </w:r>
    </w:p>
    <w:p w14:paraId="3ED6A718" w14:textId="77777777"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Επιπλέον Οικονομική ενίσχυση, ποσού </w:t>
      </w:r>
      <w:r w:rsidR="006F18C3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διότι η πληγείσα οικογένεια μου είναι </w:t>
      </w:r>
      <w:r w:rsidRPr="00BD0BAC">
        <w:rPr>
          <w:rFonts w:eastAsia="Times New Roman" w:cstheme="minorHAnsi"/>
          <w:b/>
          <w:bCs/>
          <w:sz w:val="24"/>
          <w:szCs w:val="24"/>
          <w:lang w:eastAsia="el-GR"/>
        </w:rPr>
        <w:t>πολύτεκνη</w:t>
      </w:r>
      <w:r w:rsidRPr="0014223F">
        <w:rPr>
          <w:rFonts w:eastAsia="Times New Roman" w:cstheme="minorHAnsi"/>
          <w:sz w:val="24"/>
          <w:szCs w:val="24"/>
          <w:lang w:eastAsia="el-GR"/>
        </w:rPr>
        <w:t>.</w:t>
      </w:r>
    </w:p>
    <w:p w14:paraId="4BD50C8C" w14:textId="3688ACAF" w:rsidR="0065699C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Επιπλέον Οικονομική ενίσχυση </w:t>
      </w:r>
      <w:r w:rsidR="006F18C3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διότι η πληγείσα οικογένεια μου αποτελείται από.......... </w:t>
      </w:r>
      <w:r w:rsidRPr="00BD0BAC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άτομο/α με </w:t>
      </w:r>
      <w:r w:rsidR="00BD0BAC">
        <w:rPr>
          <w:rFonts w:eastAsia="Times New Roman" w:cstheme="minorHAnsi"/>
          <w:b/>
          <w:bCs/>
          <w:sz w:val="24"/>
          <w:szCs w:val="24"/>
          <w:lang w:eastAsia="el-GR"/>
        </w:rPr>
        <w:t>αναπηρία</w:t>
      </w:r>
      <w:r w:rsidRPr="0014223F">
        <w:rPr>
          <w:rFonts w:eastAsia="Times New Roman" w:cstheme="minorHAnsi"/>
          <w:sz w:val="24"/>
          <w:szCs w:val="24"/>
          <w:lang w:eastAsia="el-GR"/>
        </w:rPr>
        <w:t>.</w:t>
      </w:r>
    </w:p>
    <w:p w14:paraId="51A80477" w14:textId="4B730B00" w:rsidR="00BD0BAC" w:rsidRDefault="00BD0BAC" w:rsidP="00AF2889">
      <w:pPr>
        <w:spacing w:before="100" w:beforeAutospacing="1" w:after="0" w:line="261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l-GR"/>
        </w:rPr>
      </w:pPr>
      <w:r w:rsidRPr="00BD0BA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*Τα παραπάνω αφορούν </w:t>
      </w:r>
      <w:r w:rsidRPr="00BD0BAC">
        <w:rPr>
          <w:rFonts w:eastAsia="Times New Roman" w:cstheme="minorHAnsi"/>
          <w:b/>
          <w:bCs/>
          <w:i/>
          <w:iCs/>
          <w:sz w:val="24"/>
          <w:szCs w:val="24"/>
          <w:lang w:eastAsia="el-GR"/>
        </w:rPr>
        <w:t>εφάπαξ επίδομα πρώτων βιοτικών αναγκών</w:t>
      </w:r>
      <w:r w:rsidRPr="00BD0BA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σε όσους περιέρχονται σε κατάσταση ανάγκης συνέπεια φυσικών καταστροφών </w:t>
      </w:r>
      <w:r w:rsidRPr="00BD0BAC">
        <w:rPr>
          <w:rFonts w:eastAsia="Times New Roman" w:cstheme="minorHAnsi"/>
          <w:b/>
          <w:bCs/>
          <w:i/>
          <w:iCs/>
          <w:sz w:val="24"/>
          <w:szCs w:val="24"/>
          <w:lang w:eastAsia="el-GR"/>
        </w:rPr>
        <w:t>και δεν μπορούν να διαμείνουν στην κύρια κατοικία τους.</w:t>
      </w:r>
    </w:p>
    <w:p w14:paraId="05D50760" w14:textId="620939BE" w:rsidR="00BD0BAC" w:rsidRPr="00AF2889" w:rsidRDefault="00BD0BAC" w:rsidP="00BD0BAC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highlight w:val="lightGray"/>
          <w:u w:val="single"/>
          <w:lang w:eastAsia="el-GR"/>
        </w:rPr>
        <w:lastRenderedPageBreak/>
        <w:t>2. ΟΙΚΟΝΟΜΙΚΗ ΕΝΙΣΧΥΣΗ για ΕΠΙΣΚΕΥΑΣΤΙΚΕΣ ΕΡΓΑΣΙΕΣΉ/ΚΑΙ ΑΝΤΙΚΑΤΑΣΤΑΣΗ ΟΙΚΟΣΚΕΥΗΣ</w:t>
      </w:r>
    </w:p>
    <w:p w14:paraId="474F45FA" w14:textId="77777777" w:rsidR="0065699C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  ενίσχυση ποσού μέχρι </w:t>
      </w:r>
      <w:r w:rsidR="006F18C3" w:rsidRPr="00BD0BAC">
        <w:rPr>
          <w:rFonts w:eastAsia="Times New Roman" w:cstheme="minorHAnsi"/>
          <w:b/>
          <w:bCs/>
          <w:sz w:val="24"/>
          <w:szCs w:val="24"/>
          <w:lang w:eastAsia="el-GR"/>
        </w:rPr>
        <w:t>6.000</w:t>
      </w:r>
      <w:r w:rsidRPr="00BD0BAC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Ευρώ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κατά νοικοκυριό που έχει πληγεί, για απλές επισκευαστικές εργασίες ή/και αντικατάσταση οικοσκευής.</w:t>
      </w:r>
    </w:p>
    <w:p w14:paraId="473C6FF8" w14:textId="371256A9" w:rsidR="0065699C" w:rsidRPr="00BD0BAC" w:rsidRDefault="0065699C" w:rsidP="0065699C">
      <w:pPr>
        <w:spacing w:before="100" w:beforeAutospacing="1" w:after="0" w:line="261" w:lineRule="atLeast"/>
        <w:rPr>
          <w:rFonts w:eastAsia="Times New Roman" w:cstheme="minorHAnsi"/>
          <w:bCs/>
          <w:sz w:val="24"/>
          <w:szCs w:val="24"/>
          <w:u w:val="single"/>
          <w:lang w:eastAsia="el-GR"/>
        </w:rPr>
      </w:pPr>
      <w:r w:rsidRPr="00BD0BAC">
        <w:rPr>
          <w:rFonts w:eastAsia="Times New Roman" w:cstheme="minorHAnsi"/>
          <w:bCs/>
          <w:sz w:val="24"/>
          <w:szCs w:val="24"/>
          <w:u w:val="single"/>
          <w:lang w:eastAsia="el-GR"/>
        </w:rPr>
        <w:t>Σύντομη περιγραφή ζημίας της πληγείσας κύριας οικίας</w:t>
      </w:r>
      <w:r w:rsidR="00BD0BAC">
        <w:rPr>
          <w:rFonts w:eastAsia="Times New Roman" w:cstheme="minorHAnsi"/>
          <w:bCs/>
          <w:sz w:val="24"/>
          <w:szCs w:val="24"/>
          <w:u w:val="single"/>
          <w:lang w:eastAsia="el-GR"/>
        </w:rPr>
        <w:t xml:space="preserve"> **</w:t>
      </w:r>
      <w:r w:rsidRPr="00BD0BAC">
        <w:rPr>
          <w:rFonts w:eastAsia="Times New Roman" w:cstheme="minorHAnsi"/>
          <w:bCs/>
          <w:sz w:val="24"/>
          <w:szCs w:val="24"/>
          <w:u w:val="single"/>
          <w:lang w:eastAsia="el-GR"/>
        </w:rPr>
        <w:t>:</w:t>
      </w:r>
    </w:p>
    <w:p w14:paraId="74A0695D" w14:textId="77777777"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11410899" w14:textId="77777777" w:rsidR="00BD0BAC" w:rsidRDefault="00BD0BAC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4611EAD0" w14:textId="77777777" w:rsidR="00BD0BAC" w:rsidRDefault="00BD0BAC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57AD8073" w14:textId="77777777" w:rsidR="00BD0BAC" w:rsidRDefault="00BD0BAC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14:paraId="5CC10ADC" w14:textId="51B94780" w:rsidR="00BD0BAC" w:rsidRPr="00BD0BAC" w:rsidRDefault="00BD0BAC" w:rsidP="0044121E">
      <w:pPr>
        <w:spacing w:before="100" w:beforeAutospacing="1" w:after="0" w:line="261" w:lineRule="atLeast"/>
        <w:jc w:val="both"/>
        <w:rPr>
          <w:rFonts w:eastAsia="Times New Roman" w:cstheme="minorHAnsi"/>
          <w:i/>
          <w:iCs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** </w:t>
      </w:r>
      <w:r w:rsidRPr="00BD0BA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Σε περιπτώσεις που έχει προηγηθεί αυτοψία της ζημιάς στην οικία από την ΓΔΑΕΦΚ δεν απαιτείται η σύντομη περιγραφή της ζημιάς της πληγείσας οικίας, παρά μόνο η προσκόμιση Δελτίου Επανελέγχου της </w:t>
      </w:r>
      <w:r w:rsidR="0044121E">
        <w:rPr>
          <w:rFonts w:eastAsia="Times New Roman" w:cstheme="minorHAnsi"/>
          <w:i/>
          <w:iCs/>
          <w:sz w:val="24"/>
          <w:szCs w:val="24"/>
          <w:lang w:eastAsia="el-GR"/>
        </w:rPr>
        <w:t>Γ</w:t>
      </w:r>
      <w:r w:rsidRPr="00BD0BAC">
        <w:rPr>
          <w:rFonts w:eastAsia="Times New Roman" w:cstheme="minorHAnsi"/>
          <w:i/>
          <w:iCs/>
          <w:sz w:val="24"/>
          <w:szCs w:val="24"/>
          <w:lang w:eastAsia="el-GR"/>
        </w:rPr>
        <w:t>ΔΑΕΦΚ, το οποίο και έχει παραληφθεί από τον πληγέντα.</w:t>
      </w:r>
    </w:p>
    <w:p w14:paraId="1BDBD878" w14:textId="7D7EFC1C" w:rsidR="0065452F" w:rsidRPr="00AF2889" w:rsidRDefault="0065452F" w:rsidP="0065452F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highlight w:val="lightGray"/>
          <w:u w:val="single"/>
          <w:lang w:eastAsia="el-GR"/>
        </w:rPr>
        <w:t>3. ΟΙΚΟΝΟΜΙΚΗ ΕΝΙΣΧΥΣΗ για ΤΡΑΥΜΑΤΙΣΜΟ με ΑΝΑΠΗΡΙΑ</w:t>
      </w:r>
    </w:p>
    <w:p w14:paraId="457B3B2B" w14:textId="77777777" w:rsidR="0065699C" w:rsidRPr="0014223F" w:rsidRDefault="0065699C" w:rsidP="00562D39">
      <w:pPr>
        <w:tabs>
          <w:tab w:val="left" w:pos="10632"/>
        </w:tabs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 ενίσχυση </w:t>
      </w:r>
      <w:r w:rsidR="00AF2889">
        <w:rPr>
          <w:rFonts w:eastAsia="Times New Roman" w:cstheme="minorHAnsi"/>
          <w:sz w:val="24"/>
          <w:szCs w:val="24"/>
          <w:lang w:eastAsia="el-GR"/>
        </w:rPr>
        <w:t>4.500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για ένα άτομο ή για κάθε από τα ....... άτομα της πληγείσας οικογένειας μου που υπέστησαν αναπηρία (67% και άνω), λόγω τραυματισμού από την εν λόγω φυσική καταστροφή.</w:t>
      </w:r>
    </w:p>
    <w:p w14:paraId="2399CADF" w14:textId="77777777" w:rsidR="00E10C47" w:rsidRDefault="00E10C47"/>
    <w:p w14:paraId="5E089637" w14:textId="77B95567" w:rsidR="00AF2889" w:rsidRDefault="0065452F">
      <w:pPr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sz w:val="24"/>
          <w:szCs w:val="24"/>
          <w:u w:val="single"/>
          <w:lang w:eastAsia="el-GR"/>
        </w:rPr>
        <w:t>Γ. ΛΟΙΠΑ ΣΤΟΙΧΕΙΑ ΔΗΛΩΣΗΣ</w:t>
      </w:r>
    </w:p>
    <w:p w14:paraId="777530E0" w14:textId="0F076FD4" w:rsidR="0065452F" w:rsidRDefault="0065452F" w:rsidP="0065452F">
      <w:pPr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>Με ατομική μου ευθύνη και γνωρίζοντας τις κυρώσεις που προβλέπονται από τις διατάξεις της παρ. 6 του άρθρου 22 του Ν.1599/1986, δηλώνω ότι:</w:t>
      </w:r>
    </w:p>
    <w:p w14:paraId="314D5683" w14:textId="4C3E4797" w:rsidR="0065452F" w:rsidRDefault="0065452F" w:rsidP="0065452F">
      <w:pPr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lang w:eastAsia="el-GR"/>
        </w:rPr>
        <w:t>Α)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Συναινώ στην επεξεργασία των δεδομένων προσωπικού χαρακτήρα που συνοδεύουν το αίτημά μου και στην αξιοποίησή τους προς όφελος του δημοσίου συμφέροντος.</w:t>
      </w:r>
    </w:p>
    <w:p w14:paraId="0D88778B" w14:textId="1C81DB7F" w:rsidR="0065452F" w:rsidRDefault="0065452F" w:rsidP="0065452F">
      <w:pPr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lang w:eastAsia="el-GR"/>
        </w:rPr>
        <w:t>Β)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Η κατοικία μου που επλήγη από την φυσική καταστροφή στις </w:t>
      </w:r>
      <w:r w:rsidRPr="0065452F">
        <w:rPr>
          <w:rFonts w:eastAsia="Times New Roman" w:cstheme="minorHAnsi"/>
          <w:b/>
          <w:sz w:val="24"/>
          <w:szCs w:val="24"/>
          <w:lang w:eastAsia="el-GR"/>
        </w:rPr>
        <w:t>4 &amp; 5 Μαρτίου 2024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 ήταν η </w:t>
      </w:r>
      <w:r w:rsidRPr="0065452F">
        <w:rPr>
          <w:rFonts w:eastAsia="Times New Roman" w:cstheme="minorHAnsi"/>
          <w:b/>
          <w:sz w:val="24"/>
          <w:szCs w:val="24"/>
          <w:lang w:eastAsia="el-GR"/>
        </w:rPr>
        <w:t>κύρια / δευτερεύουσα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65452F">
        <w:rPr>
          <w:rFonts w:eastAsia="Times New Roman" w:cstheme="minorHAnsi"/>
          <w:bCs/>
          <w:i/>
          <w:iCs/>
          <w:sz w:val="24"/>
          <w:szCs w:val="24"/>
          <w:lang w:eastAsia="el-GR"/>
        </w:rPr>
        <w:t>(διαγράφεται ότι δεν ισχύει</w:t>
      </w:r>
      <w:r>
        <w:rPr>
          <w:rFonts w:eastAsia="Times New Roman" w:cstheme="minorHAnsi"/>
          <w:bCs/>
          <w:sz w:val="24"/>
          <w:szCs w:val="24"/>
          <w:lang w:eastAsia="el-GR"/>
        </w:rPr>
        <w:t>) κατοικία μου, όπου κατοικούσαμε …………………… άτομα.</w:t>
      </w:r>
    </w:p>
    <w:p w14:paraId="553E8A99" w14:textId="071E1261" w:rsidR="0065452F" w:rsidRDefault="0065452F" w:rsidP="0065452F">
      <w:pPr>
        <w:jc w:val="both"/>
        <w:rPr>
          <w:rFonts w:eastAsia="Times New Roman" w:cstheme="minorHAnsi"/>
          <w:bCs/>
          <w:i/>
          <w:iCs/>
          <w:sz w:val="24"/>
          <w:szCs w:val="24"/>
          <w:lang w:eastAsia="el-GR"/>
        </w:rPr>
      </w:pPr>
      <w:r w:rsidRPr="0044121E">
        <w:rPr>
          <w:rFonts w:eastAsia="Times New Roman" w:cstheme="minorHAnsi"/>
          <w:b/>
          <w:sz w:val="24"/>
          <w:szCs w:val="24"/>
          <w:lang w:eastAsia="el-GR"/>
        </w:rPr>
        <w:t>Γ)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Κατέχω το ………..% ποσοστό συνιδιοκτησίας και χρήσης. Ο έτερος συνιδιοκτήτης είναι ο/η …………………………………………………………………….του / της οποίου / οποίας καταθέτω Υπεύθυνη Δήλωση </w:t>
      </w:r>
      <w:r w:rsidRPr="0065452F">
        <w:rPr>
          <w:rFonts w:eastAsia="Times New Roman" w:cstheme="minorHAnsi"/>
          <w:bCs/>
          <w:i/>
          <w:iCs/>
          <w:sz w:val="24"/>
          <w:szCs w:val="24"/>
          <w:lang w:eastAsia="el-GR"/>
        </w:rPr>
        <w:t>(σε περίπτωση συνιδιοκτησίας).</w:t>
      </w:r>
    </w:p>
    <w:p w14:paraId="382E5CE5" w14:textId="41DD3AE5" w:rsidR="0065452F" w:rsidRPr="00986299" w:rsidRDefault="0065452F" w:rsidP="0065452F">
      <w:pPr>
        <w:jc w:val="both"/>
        <w:rPr>
          <w:b/>
        </w:rPr>
      </w:pPr>
      <w:r w:rsidRPr="0044121E">
        <w:rPr>
          <w:rFonts w:eastAsia="Times New Roman" w:cstheme="minorHAnsi"/>
          <w:b/>
          <w:sz w:val="24"/>
          <w:szCs w:val="24"/>
          <w:lang w:eastAsia="el-GR"/>
        </w:rPr>
        <w:t>Δ)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44121E">
        <w:rPr>
          <w:rFonts w:eastAsia="Times New Roman" w:cstheme="minorHAnsi"/>
          <w:bCs/>
          <w:sz w:val="24"/>
          <w:szCs w:val="24"/>
          <w:lang w:eastAsia="el-GR"/>
        </w:rPr>
        <w:t>Τα στοιχεία της παρούσας αίτησης, η οποία επέχει θέση Υπεύθυνης Δήλωσης, και τα συνοδευτικά της έγγραφα είναι αληθή και ακριβή</w:t>
      </w:r>
      <w:r w:rsidRPr="00986299">
        <w:rPr>
          <w:rFonts w:eastAsia="Times New Roman" w:cstheme="minorHAnsi"/>
          <w:b/>
          <w:sz w:val="24"/>
          <w:szCs w:val="24"/>
          <w:lang w:eastAsia="el-GR"/>
        </w:rPr>
        <w:t>.</w:t>
      </w:r>
    </w:p>
    <w:p w14:paraId="1B8973FE" w14:textId="77777777" w:rsidR="0065452F" w:rsidRDefault="0065452F" w:rsidP="00986299"/>
    <w:p w14:paraId="503340D8" w14:textId="5B032CBA" w:rsidR="00AF2889" w:rsidRDefault="00AF2889" w:rsidP="00986299">
      <w:pPr>
        <w:ind w:left="5040" w:firstLine="720"/>
      </w:pPr>
      <w:r>
        <w:t>Ο Αιτών / Η Αιτούσα</w:t>
      </w:r>
    </w:p>
    <w:p w14:paraId="594B78C2" w14:textId="77777777" w:rsidR="00AF2889" w:rsidRDefault="00AF2889" w:rsidP="00AF2889">
      <w:pPr>
        <w:ind w:left="5040" w:firstLine="720"/>
      </w:pPr>
    </w:p>
    <w:p w14:paraId="3F647F98" w14:textId="77777777" w:rsidR="00AF2889" w:rsidRDefault="00AF2889" w:rsidP="00AF2889">
      <w:pPr>
        <w:ind w:left="50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 w:rsidRPr="00AF2889">
        <w:rPr>
          <w:i/>
          <w:sz w:val="18"/>
          <w:szCs w:val="18"/>
        </w:rPr>
        <w:t>(Υπογραφή)</w:t>
      </w:r>
    </w:p>
    <w:p w14:paraId="7665E450" w14:textId="77777777" w:rsidR="00B6449F" w:rsidRDefault="00B6449F" w:rsidP="00986299">
      <w:pPr>
        <w:rPr>
          <w:i/>
          <w:sz w:val="18"/>
          <w:szCs w:val="18"/>
        </w:rPr>
      </w:pPr>
    </w:p>
    <w:p w14:paraId="3B52B8ED" w14:textId="77777777" w:rsidR="00B6449F" w:rsidRDefault="00B6449F" w:rsidP="00986299">
      <w:pPr>
        <w:rPr>
          <w:i/>
          <w:sz w:val="18"/>
          <w:szCs w:val="18"/>
        </w:rPr>
      </w:pPr>
    </w:p>
    <w:p w14:paraId="6F8D1FC1" w14:textId="77777777" w:rsidR="00B6449F" w:rsidRDefault="00B6449F" w:rsidP="00AF2889">
      <w:pPr>
        <w:ind w:left="5040" w:firstLine="720"/>
        <w:rPr>
          <w:i/>
          <w:sz w:val="18"/>
          <w:szCs w:val="18"/>
        </w:rPr>
      </w:pPr>
    </w:p>
    <w:p w14:paraId="4F63CDB3" w14:textId="77777777" w:rsidR="00B6449F" w:rsidRDefault="00B6449F" w:rsidP="00EB37DE">
      <w:pPr>
        <w:rPr>
          <w:sz w:val="18"/>
          <w:szCs w:val="18"/>
        </w:rPr>
      </w:pPr>
    </w:p>
    <w:sectPr w:rsidR="00B6449F" w:rsidSect="00CB17C6">
      <w:footerReference w:type="default" r:id="rId7"/>
      <w:pgSz w:w="11906" w:h="16838" w:code="9"/>
      <w:pgMar w:top="851" w:right="566" w:bottom="851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D706" w14:textId="77777777" w:rsidR="00CB17C6" w:rsidRDefault="00CB17C6" w:rsidP="00740D9B">
      <w:pPr>
        <w:spacing w:after="0" w:line="240" w:lineRule="auto"/>
      </w:pPr>
      <w:r>
        <w:separator/>
      </w:r>
    </w:p>
  </w:endnote>
  <w:endnote w:type="continuationSeparator" w:id="0">
    <w:p w14:paraId="189BE45F" w14:textId="77777777" w:rsidR="00CB17C6" w:rsidRDefault="00CB17C6" w:rsidP="0074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7411441"/>
      <w:docPartObj>
        <w:docPartGallery w:val="Page Numbers (Bottom of Page)"/>
        <w:docPartUnique/>
      </w:docPartObj>
    </w:sdtPr>
    <w:sdtContent>
      <w:p w14:paraId="0B980420" w14:textId="77777777" w:rsidR="00740D9B" w:rsidRDefault="00740D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D4F">
          <w:rPr>
            <w:noProof/>
          </w:rPr>
          <w:t>2</w:t>
        </w:r>
        <w:r>
          <w:fldChar w:fldCharType="end"/>
        </w:r>
      </w:p>
    </w:sdtContent>
  </w:sdt>
  <w:p w14:paraId="61E3036F" w14:textId="77777777" w:rsidR="00740D9B" w:rsidRDefault="00740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4E81" w14:textId="77777777" w:rsidR="00CB17C6" w:rsidRDefault="00CB17C6" w:rsidP="00740D9B">
      <w:pPr>
        <w:spacing w:after="0" w:line="240" w:lineRule="auto"/>
      </w:pPr>
      <w:r>
        <w:separator/>
      </w:r>
    </w:p>
  </w:footnote>
  <w:footnote w:type="continuationSeparator" w:id="0">
    <w:p w14:paraId="472426B1" w14:textId="77777777" w:rsidR="00CB17C6" w:rsidRDefault="00CB17C6" w:rsidP="0074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70A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C1ACE"/>
    <w:multiLevelType w:val="hybridMultilevel"/>
    <w:tmpl w:val="0E481DD2"/>
    <w:lvl w:ilvl="0" w:tplc="040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5A66B4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7568FD"/>
    <w:multiLevelType w:val="hybridMultilevel"/>
    <w:tmpl w:val="FD880D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119EC"/>
    <w:multiLevelType w:val="hybridMultilevel"/>
    <w:tmpl w:val="2EA4D5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511D8"/>
    <w:multiLevelType w:val="hybridMultilevel"/>
    <w:tmpl w:val="634E32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EC18BC"/>
    <w:multiLevelType w:val="hybridMultilevel"/>
    <w:tmpl w:val="2760EF02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7850B8"/>
    <w:multiLevelType w:val="hybridMultilevel"/>
    <w:tmpl w:val="DC40FEC8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9941194">
    <w:abstractNumId w:val="4"/>
  </w:num>
  <w:num w:numId="2" w16cid:durableId="871957338">
    <w:abstractNumId w:val="5"/>
  </w:num>
  <w:num w:numId="3" w16cid:durableId="1725905034">
    <w:abstractNumId w:val="3"/>
  </w:num>
  <w:num w:numId="4" w16cid:durableId="208038027">
    <w:abstractNumId w:val="2"/>
  </w:num>
  <w:num w:numId="5" w16cid:durableId="2014988866">
    <w:abstractNumId w:val="0"/>
  </w:num>
  <w:num w:numId="6" w16cid:durableId="681005983">
    <w:abstractNumId w:val="1"/>
  </w:num>
  <w:num w:numId="7" w16cid:durableId="1703246565">
    <w:abstractNumId w:val="6"/>
  </w:num>
  <w:num w:numId="8" w16cid:durableId="1139226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9C"/>
    <w:rsid w:val="00055B4B"/>
    <w:rsid w:val="00357C48"/>
    <w:rsid w:val="003F7311"/>
    <w:rsid w:val="00411CB3"/>
    <w:rsid w:val="0044121E"/>
    <w:rsid w:val="00463D4F"/>
    <w:rsid w:val="0047597E"/>
    <w:rsid w:val="00562D39"/>
    <w:rsid w:val="0065452F"/>
    <w:rsid w:val="0065699C"/>
    <w:rsid w:val="006A7231"/>
    <w:rsid w:val="006F18C3"/>
    <w:rsid w:val="00740D9B"/>
    <w:rsid w:val="0076111B"/>
    <w:rsid w:val="007E64DA"/>
    <w:rsid w:val="00857C46"/>
    <w:rsid w:val="00952967"/>
    <w:rsid w:val="009627D3"/>
    <w:rsid w:val="00986299"/>
    <w:rsid w:val="009E4455"/>
    <w:rsid w:val="00A2135C"/>
    <w:rsid w:val="00AF2889"/>
    <w:rsid w:val="00B6449F"/>
    <w:rsid w:val="00BD0BAC"/>
    <w:rsid w:val="00BD3140"/>
    <w:rsid w:val="00C12281"/>
    <w:rsid w:val="00CB17C6"/>
    <w:rsid w:val="00D74B13"/>
    <w:rsid w:val="00E10C47"/>
    <w:rsid w:val="00EB37DE"/>
    <w:rsid w:val="00F4664A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A35D"/>
  <w15:chartTrackingRefBased/>
  <w15:docId w15:val="{D9C819E7-D813-4DBB-9E9F-32E3B09B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40D9B"/>
  </w:style>
  <w:style w:type="paragraph" w:styleId="a4">
    <w:name w:val="footer"/>
    <w:basedOn w:val="a"/>
    <w:link w:val="Char0"/>
    <w:uiPriority w:val="99"/>
    <w:unhideWhenUsed/>
    <w:rsid w:val="0074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40D9B"/>
  </w:style>
  <w:style w:type="paragraph" w:styleId="a5">
    <w:name w:val="Balloon Text"/>
    <w:basedOn w:val="a"/>
    <w:link w:val="Char1"/>
    <w:uiPriority w:val="99"/>
    <w:semiHidden/>
    <w:unhideWhenUsed/>
    <w:rsid w:val="006F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F1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Petalidou Agapi</dc:creator>
  <cp:keywords/>
  <dc:description/>
  <cp:lastModifiedBy>Γεώργιος Μίχος</cp:lastModifiedBy>
  <cp:revision>2</cp:revision>
  <cp:lastPrinted>2022-12-13T12:02:00Z</cp:lastPrinted>
  <dcterms:created xsi:type="dcterms:W3CDTF">2024-03-06T10:47:00Z</dcterms:created>
  <dcterms:modified xsi:type="dcterms:W3CDTF">2024-03-06T10:47:00Z</dcterms:modified>
</cp:coreProperties>
</file>